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225614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225614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225614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225614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225614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225614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892C21" w:rsidRPr="00225614" w:rsidRDefault="00892C21" w:rsidP="00225614">
      <w:pPr>
        <w:jc w:val="center"/>
        <w:rPr>
          <w:b/>
          <w:color w:val="000000" w:themeColor="text1"/>
          <w:sz w:val="36"/>
          <w:szCs w:val="36"/>
        </w:rPr>
      </w:pPr>
      <w:r w:rsidRPr="00225614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225614" w:rsidRDefault="00892C21" w:rsidP="00892C21">
      <w:pPr>
        <w:jc w:val="center"/>
        <w:rPr>
          <w:sz w:val="36"/>
          <w:szCs w:val="36"/>
        </w:rPr>
      </w:pPr>
    </w:p>
    <w:p w:rsidR="005F2FBF" w:rsidRPr="00225614" w:rsidRDefault="005F2FBF" w:rsidP="005F2FBF">
      <w:pPr>
        <w:jc w:val="center"/>
        <w:rPr>
          <w:b/>
          <w:sz w:val="36"/>
          <w:szCs w:val="36"/>
        </w:rPr>
      </w:pPr>
      <w:r w:rsidRPr="00225614"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D941C4" w:rsidP="005F2FBF">
      <w:pPr>
        <w:rPr>
          <w:bCs/>
          <w:szCs w:val="28"/>
        </w:rPr>
      </w:pPr>
      <w:r>
        <w:rPr>
          <w:bCs/>
          <w:szCs w:val="28"/>
        </w:rPr>
        <w:t>От 01.02.2024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18-па</w:t>
      </w:r>
    </w:p>
    <w:p w:rsidR="00225614" w:rsidRPr="00287543" w:rsidRDefault="00225614" w:rsidP="005F2FBF">
      <w:pPr>
        <w:rPr>
          <w:bCs/>
          <w:szCs w:val="28"/>
        </w:rPr>
      </w:pPr>
    </w:p>
    <w:p w:rsidR="005C1994" w:rsidRDefault="0022561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О внесении изменения</w:t>
      </w:r>
      <w:r w:rsidR="005C1994">
        <w:rPr>
          <w:bCs/>
        </w:rPr>
        <w:t xml:space="preserve">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9C7D5C" w:rsidRDefault="009C7D5C" w:rsidP="005F2FBF">
      <w:pPr>
        <w:pStyle w:val="aff5"/>
        <w:spacing w:before="0"/>
        <w:ind w:left="88" w:hanging="1"/>
      </w:pPr>
    </w:p>
    <w:p w:rsidR="00225614" w:rsidRDefault="00225614" w:rsidP="005F2FBF">
      <w:pPr>
        <w:pStyle w:val="aff5"/>
        <w:spacing w:before="0"/>
        <w:ind w:left="88" w:hanging="1"/>
      </w:pPr>
    </w:p>
    <w:p w:rsidR="00225614" w:rsidRPr="005559EE" w:rsidRDefault="00225614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>во исполнение постановления администрации города от 29.11.2023 № 326-па «О порядке разработки и реализации муниципальных программ города Пыть-Яха»,</w:t>
      </w:r>
      <w:r w:rsidR="00E442DC">
        <w:rPr>
          <w:color w:val="000000" w:themeColor="text1"/>
        </w:rPr>
        <w:t xml:space="preserve">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>«Об утверждении муниципальной программы «Цифровое развитие города Пыть-Яха»</w:t>
      </w:r>
      <w:r w:rsidR="00E442DC">
        <w:t xml:space="preserve"> </w:t>
      </w:r>
      <w:r w:rsidR="005C1994" w:rsidRPr="00263CCF">
        <w:t>следующее изменение:</w:t>
      </w:r>
    </w:p>
    <w:p w:rsidR="004E1C70" w:rsidRDefault="004E1C70" w:rsidP="005C1994">
      <w:pPr>
        <w:pStyle w:val="aff5"/>
        <w:spacing w:before="0"/>
      </w:pPr>
    </w:p>
    <w:p w:rsidR="00040276" w:rsidRDefault="00040276" w:rsidP="005C1994">
      <w:pPr>
        <w:pStyle w:val="aff5"/>
        <w:spacing w:before="0"/>
      </w:pPr>
    </w:p>
    <w:p w:rsidR="00225614" w:rsidRPr="008A4C25" w:rsidRDefault="00225614" w:rsidP="005C1994">
      <w:pPr>
        <w:pStyle w:val="aff5"/>
        <w:spacing w:before="0"/>
      </w:pPr>
    </w:p>
    <w:p w:rsidR="005C1994" w:rsidRPr="00225614" w:rsidRDefault="00225614" w:rsidP="00225614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1.</w:t>
      </w:r>
      <w:r>
        <w:rPr>
          <w:szCs w:val="28"/>
        </w:rPr>
        <w:tab/>
      </w:r>
      <w:proofErr w:type="gramStart"/>
      <w:r w:rsidR="005C1994" w:rsidRPr="00225614">
        <w:rPr>
          <w:szCs w:val="28"/>
        </w:rPr>
        <w:t>В</w:t>
      </w:r>
      <w:proofErr w:type="gramEnd"/>
      <w:r w:rsidR="005C1994" w:rsidRPr="00225614">
        <w:rPr>
          <w:szCs w:val="28"/>
        </w:rPr>
        <w:t xml:space="preserve"> приложении к постановлению:</w:t>
      </w:r>
    </w:p>
    <w:p w:rsidR="005C1994" w:rsidRPr="005C1994" w:rsidRDefault="008A35E6" w:rsidP="005C1994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</w:t>
      </w:r>
      <w:r w:rsidR="008F56FA">
        <w:rPr>
          <w:rFonts w:ascii="Times New Roman" w:hAnsi="Times New Roman"/>
          <w:sz w:val="28"/>
          <w:szCs w:val="28"/>
        </w:rPr>
        <w:t xml:space="preserve"> 5. «</w:t>
      </w:r>
      <w:r w:rsidR="008F56FA" w:rsidRPr="008F56FA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 w:rsidR="008F56F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B4209F">
        <w:rPr>
          <w:rFonts w:ascii="Times New Roman" w:hAnsi="Times New Roman"/>
          <w:sz w:val="28"/>
          <w:szCs w:val="28"/>
        </w:rPr>
        <w:t xml:space="preserve"> «Цифровое развитие города Пыть-Яха»</w:t>
      </w:r>
      <w:r w:rsidR="008F56FA">
        <w:rPr>
          <w:rFonts w:ascii="Times New Roman" w:hAnsi="Times New Roman"/>
          <w:sz w:val="28"/>
          <w:szCs w:val="28"/>
        </w:rPr>
        <w:t xml:space="preserve"> </w:t>
      </w:r>
      <w:r w:rsidR="005C1994" w:rsidRPr="005C1994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D644A6" w:rsidP="00225614">
      <w:pPr>
        <w:pStyle w:val="aff2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44A6">
        <w:rPr>
          <w:rFonts w:ascii="Times New Roman" w:hAnsi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C1994" w:rsidRPr="005C1994" w:rsidRDefault="005C1994" w:rsidP="00225614">
      <w:pPr>
        <w:pStyle w:val="aff2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225614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="00225614">
        <w:rPr>
          <w:rFonts w:ascii="Times New Roman" w:hAnsi="Times New Roman"/>
          <w:sz w:val="28"/>
          <w:szCs w:val="28"/>
        </w:rPr>
        <w:t xml:space="preserve">   </w:t>
      </w:r>
      <w:r w:rsidRPr="005C1994">
        <w:rPr>
          <w:rFonts w:ascii="Times New Roman" w:hAnsi="Times New Roman"/>
          <w:sz w:val="28"/>
          <w:szCs w:val="28"/>
        </w:rPr>
        <w:t>(</w:t>
      </w:r>
      <w:proofErr w:type="gramEnd"/>
      <w:r w:rsidRPr="005C1994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225614">
      <w:pPr>
        <w:pStyle w:val="aff2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225614">
      <w:pPr>
        <w:pStyle w:val="aff2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F2FBF" w:rsidRPr="005C1994" w:rsidRDefault="005F2FBF" w:rsidP="00225614">
      <w:pPr>
        <w:pStyle w:val="aff5"/>
        <w:ind w:hanging="1"/>
      </w:pPr>
    </w:p>
    <w:p w:rsidR="005F2FBF" w:rsidRDefault="005F2FBF" w:rsidP="00225614">
      <w:pPr>
        <w:pStyle w:val="aff5"/>
        <w:spacing w:before="0"/>
        <w:ind w:left="113"/>
      </w:pPr>
    </w:p>
    <w:p w:rsidR="00225614" w:rsidRPr="00E411F5" w:rsidRDefault="00225614" w:rsidP="00225614">
      <w:pPr>
        <w:pStyle w:val="aff5"/>
        <w:spacing w:before="0"/>
        <w:ind w:left="113"/>
      </w:pPr>
    </w:p>
    <w:p w:rsidR="008F56FA" w:rsidRDefault="008F56FA" w:rsidP="008F56FA">
      <w:pPr>
        <w:pStyle w:val="aff5"/>
        <w:spacing w:before="0"/>
        <w:ind w:left="87"/>
        <w:sectPr w:rsidR="008F56FA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>
        <w:t>ва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5614">
        <w:tab/>
      </w:r>
      <w:r w:rsidRPr="006A167E">
        <w:t>Д.С.</w:t>
      </w:r>
      <w:r>
        <w:t xml:space="preserve"> </w:t>
      </w:r>
      <w:r w:rsidRPr="006A167E">
        <w:t>Горбунов</w:t>
      </w:r>
    </w:p>
    <w:p w:rsidR="00191FD2" w:rsidRPr="00225614" w:rsidRDefault="00225614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lastRenderedPageBreak/>
        <w:t>Приложение</w:t>
      </w:r>
    </w:p>
    <w:p w:rsidR="004E5998" w:rsidRPr="00225614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Cs w:val="28"/>
        </w:rPr>
      </w:pPr>
      <w:r w:rsidRPr="00225614">
        <w:rPr>
          <w:szCs w:val="28"/>
        </w:rPr>
        <w:t>к постановлению администрации</w:t>
      </w:r>
    </w:p>
    <w:p w:rsid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Cs w:val="28"/>
        </w:rPr>
      </w:pPr>
      <w:r w:rsidRPr="00225614">
        <w:rPr>
          <w:szCs w:val="28"/>
        </w:rPr>
        <w:t>города Пыть-Яха</w:t>
      </w:r>
    </w:p>
    <w:p w:rsidR="00225614" w:rsidRPr="00225614" w:rsidRDefault="00D941C4" w:rsidP="004E5998">
      <w:pPr>
        <w:widowControl w:val="0"/>
        <w:autoSpaceDE w:val="0"/>
        <w:autoSpaceDN w:val="0"/>
        <w:ind w:firstLine="567"/>
        <w:jc w:val="right"/>
        <w:outlineLvl w:val="1"/>
        <w:rPr>
          <w:szCs w:val="28"/>
        </w:rPr>
      </w:pPr>
      <w:r>
        <w:rPr>
          <w:szCs w:val="28"/>
        </w:rPr>
        <w:t>от 01.02.2024 № 18-па</w:t>
      </w:r>
    </w:p>
    <w:p w:rsidR="00085864" w:rsidRPr="008B66B5" w:rsidRDefault="00085864" w:rsidP="00D644A6">
      <w:pPr>
        <w:pStyle w:val="aff5"/>
        <w:spacing w:before="0"/>
        <w:ind w:left="87"/>
      </w:pPr>
    </w:p>
    <w:p w:rsidR="00085864" w:rsidRPr="007C4478" w:rsidRDefault="002F2676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="00085864" w:rsidRPr="009677D2">
        <w:rPr>
          <w:szCs w:val="28"/>
        </w:rPr>
        <w:t>Финансовое обеспечение муниципальной программы</w:t>
      </w:r>
    </w:p>
    <w:p w:rsidR="00085864" w:rsidRDefault="00085864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5163" w:type="dxa"/>
        <w:tblInd w:w="-572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085864" w:rsidRPr="00790BAD" w:rsidTr="0097654C">
        <w:tc>
          <w:tcPr>
            <w:tcW w:w="5949" w:type="dxa"/>
            <w:vMerge w:val="restart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8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085864" w:rsidRPr="00790BAD" w:rsidTr="0097654C">
        <w:tc>
          <w:tcPr>
            <w:tcW w:w="5949" w:type="dxa"/>
            <w:vMerge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085864" w:rsidRPr="00790BAD" w:rsidTr="0097654C">
        <w:tc>
          <w:tcPr>
            <w:tcW w:w="5949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CD7CA2" w:rsidRDefault="00085864" w:rsidP="0097654C">
            <w:pPr>
              <w:rPr>
                <w:b/>
                <w:bCs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</w:t>
            </w:r>
          </w:p>
          <w:p w:rsidR="00085864" w:rsidRPr="00790BAD" w:rsidRDefault="00085864" w:rsidP="0097654C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>города Пыть-Яха</w:t>
            </w:r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12654,</w:t>
            </w:r>
            <w:bookmarkStart w:id="0" w:name="_GoBack"/>
            <w:bookmarkEnd w:id="0"/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52875,7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12654,1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52875,7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«Цифровой город» (всего), в том числе: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11337,7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39946,9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917887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11337,7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39946,9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rFonts w:eastAsiaTheme="minorEastAsia"/>
                <w:i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1.1.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1.2.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8464,8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27174,0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8464,8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27174,0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1.3.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«Создание устойчивой информационно-телекоммуникационной инфраструктуры» (всего), в том числе: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2.1.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</w:tbl>
    <w:p w:rsidR="00085864" w:rsidRPr="00D644A6" w:rsidRDefault="00085864" w:rsidP="00085864">
      <w:pPr>
        <w:pStyle w:val="aff5"/>
        <w:spacing w:before="0"/>
        <w:rPr>
          <w:lang w:val="en-US"/>
        </w:rPr>
      </w:pPr>
    </w:p>
    <w:sectPr w:rsidR="00085864" w:rsidRPr="00D644A6" w:rsidSect="00225614">
      <w:headerReference w:type="even" r:id="rId9"/>
      <w:headerReference w:type="default" r:id="rId10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851" w:rsidRDefault="006F1851">
      <w:r>
        <w:separator/>
      </w:r>
    </w:p>
  </w:endnote>
  <w:endnote w:type="continuationSeparator" w:id="0">
    <w:p w:rsidR="006F1851" w:rsidRDefault="006F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851" w:rsidRDefault="006F1851">
      <w:r>
        <w:separator/>
      </w:r>
    </w:p>
  </w:footnote>
  <w:footnote w:type="continuationSeparator" w:id="0">
    <w:p w:rsidR="006F1851" w:rsidRDefault="006F1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5614">
      <w:rPr>
        <w:rStyle w:val="a5"/>
        <w:noProof/>
      </w:rPr>
      <w:t>4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6682F"/>
    <w:rsid w:val="0008253D"/>
    <w:rsid w:val="00085864"/>
    <w:rsid w:val="000C6F1D"/>
    <w:rsid w:val="000D2FFB"/>
    <w:rsid w:val="00106ECF"/>
    <w:rsid w:val="00157D55"/>
    <w:rsid w:val="00190353"/>
    <w:rsid w:val="0019129C"/>
    <w:rsid w:val="00191FD2"/>
    <w:rsid w:val="00195887"/>
    <w:rsid w:val="001C7D21"/>
    <w:rsid w:val="001D0D16"/>
    <w:rsid w:val="00202EA9"/>
    <w:rsid w:val="00217481"/>
    <w:rsid w:val="0022052A"/>
    <w:rsid w:val="00225614"/>
    <w:rsid w:val="00260C3B"/>
    <w:rsid w:val="00273457"/>
    <w:rsid w:val="002B387C"/>
    <w:rsid w:val="002D2FD8"/>
    <w:rsid w:val="002F2676"/>
    <w:rsid w:val="00365937"/>
    <w:rsid w:val="003868B4"/>
    <w:rsid w:val="003A0982"/>
    <w:rsid w:val="003A4A46"/>
    <w:rsid w:val="003B5F2C"/>
    <w:rsid w:val="003D3F5F"/>
    <w:rsid w:val="003D4ED5"/>
    <w:rsid w:val="004110C7"/>
    <w:rsid w:val="00411A91"/>
    <w:rsid w:val="00421C32"/>
    <w:rsid w:val="00441164"/>
    <w:rsid w:val="004637B4"/>
    <w:rsid w:val="00485E9B"/>
    <w:rsid w:val="00486AE9"/>
    <w:rsid w:val="004A6883"/>
    <w:rsid w:val="004A7817"/>
    <w:rsid w:val="004E1C70"/>
    <w:rsid w:val="004E5998"/>
    <w:rsid w:val="00501488"/>
    <w:rsid w:val="00502B58"/>
    <w:rsid w:val="0053185F"/>
    <w:rsid w:val="0055164C"/>
    <w:rsid w:val="00553404"/>
    <w:rsid w:val="005651D5"/>
    <w:rsid w:val="005B12A9"/>
    <w:rsid w:val="005C1994"/>
    <w:rsid w:val="005F2FBF"/>
    <w:rsid w:val="005F76E3"/>
    <w:rsid w:val="006132C0"/>
    <w:rsid w:val="00642710"/>
    <w:rsid w:val="00645856"/>
    <w:rsid w:val="00647466"/>
    <w:rsid w:val="00651C9E"/>
    <w:rsid w:val="00667AB1"/>
    <w:rsid w:val="006B0497"/>
    <w:rsid w:val="006B2D5E"/>
    <w:rsid w:val="006D1C0C"/>
    <w:rsid w:val="006F1851"/>
    <w:rsid w:val="006F3B4D"/>
    <w:rsid w:val="00706ABF"/>
    <w:rsid w:val="00717B56"/>
    <w:rsid w:val="00771E68"/>
    <w:rsid w:val="0077462B"/>
    <w:rsid w:val="007947A3"/>
    <w:rsid w:val="007B79D9"/>
    <w:rsid w:val="007D2440"/>
    <w:rsid w:val="007E5DE3"/>
    <w:rsid w:val="007E7C5E"/>
    <w:rsid w:val="007F1F26"/>
    <w:rsid w:val="00802907"/>
    <w:rsid w:val="00804146"/>
    <w:rsid w:val="00833110"/>
    <w:rsid w:val="0085069E"/>
    <w:rsid w:val="00867567"/>
    <w:rsid w:val="00892C21"/>
    <w:rsid w:val="008A35E6"/>
    <w:rsid w:val="008A4828"/>
    <w:rsid w:val="008B6472"/>
    <w:rsid w:val="008B66B5"/>
    <w:rsid w:val="008C29F5"/>
    <w:rsid w:val="008F56FA"/>
    <w:rsid w:val="00901C74"/>
    <w:rsid w:val="009157E8"/>
    <w:rsid w:val="00917887"/>
    <w:rsid w:val="00943D2C"/>
    <w:rsid w:val="00985D98"/>
    <w:rsid w:val="00990713"/>
    <w:rsid w:val="009970F7"/>
    <w:rsid w:val="00997DF6"/>
    <w:rsid w:val="009C7D5C"/>
    <w:rsid w:val="00A40129"/>
    <w:rsid w:val="00A47F40"/>
    <w:rsid w:val="00A57BE3"/>
    <w:rsid w:val="00A7730F"/>
    <w:rsid w:val="00A924DA"/>
    <w:rsid w:val="00AB02E4"/>
    <w:rsid w:val="00AB23EF"/>
    <w:rsid w:val="00AB73F9"/>
    <w:rsid w:val="00AC780E"/>
    <w:rsid w:val="00AE5773"/>
    <w:rsid w:val="00B023C3"/>
    <w:rsid w:val="00B21C63"/>
    <w:rsid w:val="00B4209F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4580D"/>
    <w:rsid w:val="00C55AE0"/>
    <w:rsid w:val="00C84F0B"/>
    <w:rsid w:val="00CB284D"/>
    <w:rsid w:val="00CB694C"/>
    <w:rsid w:val="00CD20E2"/>
    <w:rsid w:val="00CE2604"/>
    <w:rsid w:val="00D175DC"/>
    <w:rsid w:val="00D644A6"/>
    <w:rsid w:val="00D843C8"/>
    <w:rsid w:val="00D941C4"/>
    <w:rsid w:val="00DC40BD"/>
    <w:rsid w:val="00E328D0"/>
    <w:rsid w:val="00E42C76"/>
    <w:rsid w:val="00E442DC"/>
    <w:rsid w:val="00E52CEB"/>
    <w:rsid w:val="00E65B2E"/>
    <w:rsid w:val="00E85734"/>
    <w:rsid w:val="00EB730C"/>
    <w:rsid w:val="00EC3540"/>
    <w:rsid w:val="00F077DB"/>
    <w:rsid w:val="00F10A32"/>
    <w:rsid w:val="00F13F1B"/>
    <w:rsid w:val="00F24ABB"/>
    <w:rsid w:val="00F37E1A"/>
    <w:rsid w:val="00F4203C"/>
    <w:rsid w:val="00F64BBD"/>
    <w:rsid w:val="00F64EB0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4</cp:revision>
  <cp:lastPrinted>2024-02-02T04:51:00Z</cp:lastPrinted>
  <dcterms:created xsi:type="dcterms:W3CDTF">2024-02-01T10:12:00Z</dcterms:created>
  <dcterms:modified xsi:type="dcterms:W3CDTF">2024-02-02T04:51:00Z</dcterms:modified>
</cp:coreProperties>
</file>