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B9169D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20.08</w:t>
      </w:r>
      <w:r w:rsidR="00F8362E">
        <w:rPr>
          <w:rFonts w:ascii="Times New Roman" w:hAnsi="Times New Roman" w:cs="Times New Roman"/>
          <w:sz w:val="26"/>
          <w:szCs w:val="26"/>
        </w:rPr>
        <w:t>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  <w:hideMark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86:15:0101021:1865</w:t>
            </w:r>
          </w:p>
        </w:tc>
        <w:tc>
          <w:tcPr>
            <w:tcW w:w="3455" w:type="dxa"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г. Пыть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 «Кедровый», д. 98, </w:t>
            </w:r>
            <w:r w:rsidR="00EF52E3">
              <w:rPr>
                <w:rFonts w:ascii="Times New Roman" w:hAnsi="Times New Roman" w:cs="Times New Roman"/>
                <w:sz w:val="24"/>
                <w:szCs w:val="24"/>
              </w:rPr>
              <w:t>кв. 16, 12</w:t>
            </w:r>
            <w:bookmarkStart w:id="0" w:name="_GoBack"/>
            <w:bookmarkEnd w:id="0"/>
          </w:p>
        </w:tc>
        <w:tc>
          <w:tcPr>
            <w:tcW w:w="3969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Борис Николаевич, Сидорова Наталья Николаевна, Сидоров Александр Борисович, Сидоров Николай Борисович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86:15:0101012:780</w:t>
            </w:r>
          </w:p>
        </w:tc>
        <w:tc>
          <w:tcPr>
            <w:tcW w:w="3455" w:type="dxa"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. 2 «Нефтяников», д. 15, кв. 19</w:t>
            </w:r>
            <w:r w:rsidR="006C4AAE" w:rsidRPr="00327C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Тутухалум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Агабекович</w:t>
            </w:r>
            <w:proofErr w:type="spellEnd"/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86:15:0101021:1951</w:t>
            </w:r>
          </w:p>
        </w:tc>
        <w:tc>
          <w:tcPr>
            <w:tcW w:w="3455" w:type="dxa"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г. Пыть-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 «Кедровый», д. 41, </w:t>
            </w: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кв. 6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Александр Николаевич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86:15:0101021:1948</w:t>
            </w:r>
          </w:p>
        </w:tc>
        <w:tc>
          <w:tcPr>
            <w:tcW w:w="3455" w:type="dxa"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 «Кедровый», д. 41, кв. 23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Мугалимович</w:t>
            </w:r>
            <w:proofErr w:type="spellEnd"/>
            <w:r w:rsidR="006C4AAE"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86:15:0101012:770</w:t>
            </w:r>
          </w:p>
        </w:tc>
        <w:tc>
          <w:tcPr>
            <w:tcW w:w="3455" w:type="dxa"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9169D">
              <w:rPr>
                <w:rFonts w:ascii="Times New Roman" w:hAnsi="Times New Roman" w:cs="Times New Roman"/>
                <w:sz w:val="24"/>
                <w:szCs w:val="24"/>
              </w:rPr>
              <w:t xml:space="preserve">. 2 «Нефтяников», д. 15,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B9169D" w:rsidP="00B9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  <w:r w:rsidR="006C4AAE"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86:15:0101018:216</w:t>
            </w:r>
          </w:p>
        </w:tc>
        <w:tc>
          <w:tcPr>
            <w:tcW w:w="3455" w:type="dxa"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. 2а «Лесников», ул. Кедровая, д. 13, кв. 1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Бринзюк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</w:t>
            </w:r>
            <w:r w:rsidR="006C4AAE"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86:15:0101021:1932</w:t>
            </w:r>
          </w:p>
        </w:tc>
        <w:tc>
          <w:tcPr>
            <w:tcW w:w="3455" w:type="dxa"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9D">
              <w:rPr>
                <w:rFonts w:ascii="Times New Roman" w:hAnsi="Times New Roman" w:cs="Times New Roman"/>
                <w:sz w:val="24"/>
                <w:szCs w:val="24"/>
              </w:rPr>
              <w:t>г. Пыть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 «Кедровый»,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41,  кв.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B9169D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Камзолов Александр Васильевич</w:t>
            </w:r>
            <w:r w:rsidR="006C4AAE"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>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85B2D"/>
    <w:rsid w:val="00286547"/>
    <w:rsid w:val="00287263"/>
    <w:rsid w:val="0029244B"/>
    <w:rsid w:val="00322BFA"/>
    <w:rsid w:val="00327CE2"/>
    <w:rsid w:val="005B7719"/>
    <w:rsid w:val="006435D1"/>
    <w:rsid w:val="006B2EFE"/>
    <w:rsid w:val="006C4AAE"/>
    <w:rsid w:val="007471B9"/>
    <w:rsid w:val="00785A1C"/>
    <w:rsid w:val="007B3F19"/>
    <w:rsid w:val="007D2C26"/>
    <w:rsid w:val="00803CAE"/>
    <w:rsid w:val="008B02C5"/>
    <w:rsid w:val="00931F99"/>
    <w:rsid w:val="009478DE"/>
    <w:rsid w:val="009D5C79"/>
    <w:rsid w:val="009F21CA"/>
    <w:rsid w:val="00A13F4F"/>
    <w:rsid w:val="00A175D8"/>
    <w:rsid w:val="00A87971"/>
    <w:rsid w:val="00B9169D"/>
    <w:rsid w:val="00CB4693"/>
    <w:rsid w:val="00CF2F81"/>
    <w:rsid w:val="00D77D13"/>
    <w:rsid w:val="00D94255"/>
    <w:rsid w:val="00DB114D"/>
    <w:rsid w:val="00E5181F"/>
    <w:rsid w:val="00EF52E3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31</cp:revision>
  <dcterms:created xsi:type="dcterms:W3CDTF">2022-10-31T08:34:00Z</dcterms:created>
  <dcterms:modified xsi:type="dcterms:W3CDTF">2024-08-20T10:58:00Z</dcterms:modified>
</cp:coreProperties>
</file>