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68" w:rsidRDefault="00C74168" w:rsidP="001C1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C74168">
        <w:rPr>
          <w:rFonts w:ascii="Times New Roman" w:eastAsia="Times New Roman" w:hAnsi="Times New Roman" w:cs="Times New Roman"/>
          <w:color w:val="000000"/>
        </w:rPr>
        <w:t xml:space="preserve">Приложение </w:t>
      </w:r>
      <w:r w:rsidR="00952740">
        <w:rPr>
          <w:rFonts w:ascii="Times New Roman" w:eastAsia="Times New Roman" w:hAnsi="Times New Roman" w:cs="Times New Roman"/>
          <w:color w:val="000000"/>
        </w:rPr>
        <w:t>10</w:t>
      </w:r>
      <w:r w:rsidRPr="00C7416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B68CB" w:rsidRDefault="00C74168" w:rsidP="001C1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C74168">
        <w:rPr>
          <w:rFonts w:ascii="Times New Roman" w:eastAsia="Times New Roman" w:hAnsi="Times New Roman" w:cs="Times New Roman"/>
          <w:color w:val="000000"/>
        </w:rPr>
        <w:t>к пояснительной записке</w:t>
      </w:r>
    </w:p>
    <w:p w:rsidR="00C74168" w:rsidRDefault="00C74168" w:rsidP="001C1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C74168" w:rsidRDefault="00C74168" w:rsidP="001C1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C74168">
        <w:rPr>
          <w:rFonts w:ascii="Times New Roman" w:eastAsia="Times New Roman" w:hAnsi="Times New Roman" w:cs="Times New Roman"/>
          <w:b/>
          <w:bCs/>
          <w:color w:val="000000"/>
        </w:rPr>
        <w:t>Сведения о расходах бюджета муниципального образования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городской округ город Пыть-Ях 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>по разделам и подразделам классификации расходов бюджетов на 20</w:t>
      </w:r>
      <w:r w:rsidR="00952740">
        <w:rPr>
          <w:rFonts w:ascii="Times New Roman" w:eastAsia="Times New Roman" w:hAnsi="Times New Roman" w:cs="Times New Roman"/>
          <w:b/>
          <w:bCs/>
          <w:color w:val="000000"/>
        </w:rPr>
        <w:t>20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952740">
        <w:rPr>
          <w:rFonts w:ascii="Times New Roman" w:eastAsia="Times New Roman" w:hAnsi="Times New Roman" w:cs="Times New Roman"/>
          <w:b/>
          <w:bCs/>
          <w:color w:val="000000"/>
        </w:rPr>
        <w:t>1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 xml:space="preserve"> и 202</w:t>
      </w:r>
      <w:r w:rsidR="00952740">
        <w:rPr>
          <w:rFonts w:ascii="Times New Roman" w:eastAsia="Times New Roman" w:hAnsi="Times New Roman" w:cs="Times New Roman"/>
          <w:b/>
          <w:bCs/>
          <w:color w:val="000000"/>
        </w:rPr>
        <w:t>2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 xml:space="preserve"> годов в сравнении с ожидаемым исполнением за 201</w:t>
      </w:r>
      <w:r w:rsidR="00952740">
        <w:rPr>
          <w:rFonts w:ascii="Times New Roman" w:eastAsia="Times New Roman" w:hAnsi="Times New Roman" w:cs="Times New Roman"/>
          <w:b/>
          <w:bCs/>
          <w:color w:val="000000"/>
        </w:rPr>
        <w:t>9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 xml:space="preserve"> год и отчетом за 201</w:t>
      </w:r>
      <w:r w:rsidR="00952740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Pr="00C74168">
        <w:rPr>
          <w:rFonts w:ascii="Times New Roman" w:eastAsia="Times New Roman" w:hAnsi="Times New Roman" w:cs="Times New Roman"/>
          <w:b/>
          <w:bCs/>
          <w:color w:val="000000"/>
        </w:rPr>
        <w:t xml:space="preserve"> год</w:t>
      </w:r>
    </w:p>
    <w:p w:rsidR="00C74168" w:rsidRDefault="00C74168" w:rsidP="001C1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C74168">
        <w:rPr>
          <w:rFonts w:ascii="Times New Roman" w:eastAsia="Times New Roman" w:hAnsi="Times New Roman" w:cs="Times New Roman"/>
          <w:color w:val="000000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5"/>
        <w:gridCol w:w="465"/>
        <w:gridCol w:w="483"/>
        <w:gridCol w:w="1215"/>
        <w:gridCol w:w="1271"/>
        <w:gridCol w:w="1215"/>
        <w:gridCol w:w="1215"/>
        <w:gridCol w:w="1215"/>
      </w:tblGrid>
      <w:tr w:rsidR="001C13AD" w:rsidRPr="001C13AD" w:rsidTr="001C13AD">
        <w:trPr>
          <w:cantSplit/>
          <w:trHeight w:val="230"/>
          <w:tblHeader/>
        </w:trPr>
        <w:tc>
          <w:tcPr>
            <w:tcW w:w="2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2018 год (отчет)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Ожидаемое исполнение за 2019 год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 (проект)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 (проект)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 (проект)</w:t>
            </w:r>
          </w:p>
        </w:tc>
      </w:tr>
      <w:tr w:rsidR="001C13AD" w:rsidRPr="001C13AD" w:rsidTr="001C13AD">
        <w:trPr>
          <w:cantSplit/>
          <w:trHeight w:val="450"/>
          <w:tblHeader/>
        </w:trPr>
        <w:tc>
          <w:tcPr>
            <w:tcW w:w="2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13AD" w:rsidRPr="001C13AD" w:rsidTr="001C13AD">
        <w:trPr>
          <w:cantSplit/>
          <w:trHeight w:val="20"/>
          <w:tblHeader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РАСХОДОВ-ВСЕГО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3 963 630,9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5 418 845,9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3 665 742,8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3 600 643,9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3 271 977,1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451 297,1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490 392,7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465 833,0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494 544,1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536 115,9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4 208,1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4 859,0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5 264,6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22 926,9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24 583,8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17 056,2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131 296,8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145 599,2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149 551,3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35 499,1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35 034,4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37 565,9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257 359,6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278 348,9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255 887,8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284 596,3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326 126,1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5 684,6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6 346,4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5 260,3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5 305,2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5 473,1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5 684,6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6 346,4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5 260,3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5 305,2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5 473,1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40 347,8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38 045,4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32 833,1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32 519,9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33 664,7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6 523,2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5 517,6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5 350,9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5 440,7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5 577,5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28 252,9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30 955,1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23 310,9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5 571,8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1 572,7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1 972,3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1 569,3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2 577,3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216 477,1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301 906,9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238 144,6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229 737,3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228 046,0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3 256,7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2 528,4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2 634,4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2 726,7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2 787,2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16 599,2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15 232,6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29 890,9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23 381,3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21 729,5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83 651,0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77 873,2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52 873,2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34 740,8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114 370,6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64 863,6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9 732,0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10 136,5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9 807,2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68 497,4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81 765,6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78 075,3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78 085,3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77 985,3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1 263 435,7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1 740 485,4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627 737,8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597 136,2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224 123,2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959 391,3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1 436 423,7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80 704,1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66 351,8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74 003,1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220 097,3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157 218,0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421 239,2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409 280,4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27 689,2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59 067,9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104 465,0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80 589,2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76 098,7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76 925,6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24 879,2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42 378,7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45 205,3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45 405,3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45 505,3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1 812,2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1 696,4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1 230,6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1 820,6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1 700,6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867,0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833,6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1 423,6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833,6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1 557 089,1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1 762 549,3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1 878 871,9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1 853 727,7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1 853 785,9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558 544,7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598 558,3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620 504,4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614 447,3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614 799,4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758 636,8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886 923,5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978 793,4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970 610,5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970 227,4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110 792,6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136 463,1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131 887,0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126 866,4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126 902,1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102 490,0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116 620,0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122 080,2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116 250,0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116 303,5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26 624,9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23 984,4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25 606,9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25 553,5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25 553,5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145 873,7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157 773,7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170 747,7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155 077,2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155 766,2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140 191,5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152 003,6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164 589,1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148 899,9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149 570,2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5 682,1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5 770,1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6 158,6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6 177,3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6 196,0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2 314,7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3 223,1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3 223,1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3 223,1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2 314,7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121 819,8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390 107,6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82 835,7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83 082,7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85 458,3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5 839,3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5 739,0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6 045,0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54 659,6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300 707,7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4 745,1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48 195,0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68 595,3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58 722,1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58 906,8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61 313,5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13 125,9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15 065,6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13 323,5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13 385,8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13 354,7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124 343,4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495 696,0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127 041,0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117 521,7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117 654,5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101 793,6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92 368,3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86 142,9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86 265,4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33 640,0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386 736,3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28 846,9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25 553,0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25 563,9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86 398,6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1 940,7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309,9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309,9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309,3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4 140,2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5 225,3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5 515,9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26 985,9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27 157,6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30 501,7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26 948,2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26 965,6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18 746,3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18 300,3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20 914,4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17 837,7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17 847,3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8 239,6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8 857,3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9 587,3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9 110,5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9 118,3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5 462,0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4 373,9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1 482,3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1C13AD" w:rsidRPr="001C13AD" w:rsidTr="001C13AD">
        <w:trPr>
          <w:cantSplit/>
          <w:trHeight w:val="2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5 462,0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4 373,9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1 482,3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3AD" w:rsidRPr="001C13AD" w:rsidRDefault="001C13AD" w:rsidP="001C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3A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1C13AD" w:rsidRDefault="001C13AD" w:rsidP="001C13AD">
      <w:pPr>
        <w:rPr>
          <w:rFonts w:ascii="Times New Roman" w:eastAsia="Times New Roman" w:hAnsi="Times New Roman" w:cs="Times New Roman"/>
          <w:color w:val="000000"/>
        </w:rPr>
      </w:pPr>
    </w:p>
    <w:sectPr w:rsidR="001C13AD" w:rsidSect="00A02634">
      <w:headerReference w:type="default" r:id="rId6"/>
      <w:pgSz w:w="16838" w:h="11906" w:orient="landscape"/>
      <w:pgMar w:top="851" w:right="567" w:bottom="851" w:left="567" w:header="850" w:footer="283" w:gutter="0"/>
      <w:pgNumType w:start="4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7A6" w:rsidRDefault="007D47A6" w:rsidP="007D47A6">
      <w:pPr>
        <w:spacing w:after="0" w:line="240" w:lineRule="auto"/>
      </w:pPr>
      <w:r>
        <w:separator/>
      </w:r>
    </w:p>
  </w:endnote>
  <w:endnote w:type="continuationSeparator" w:id="0">
    <w:p w:rsidR="007D47A6" w:rsidRDefault="007D47A6" w:rsidP="007D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7A6" w:rsidRDefault="007D47A6" w:rsidP="007D47A6">
      <w:pPr>
        <w:spacing w:after="0" w:line="240" w:lineRule="auto"/>
      </w:pPr>
      <w:r>
        <w:separator/>
      </w:r>
    </w:p>
  </w:footnote>
  <w:footnote w:type="continuationSeparator" w:id="0">
    <w:p w:rsidR="007D47A6" w:rsidRDefault="007D47A6" w:rsidP="007D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434301"/>
      <w:docPartObj>
        <w:docPartGallery w:val="Page Numbers (Top of Page)"/>
        <w:docPartUnique/>
      </w:docPartObj>
    </w:sdtPr>
    <w:sdtEndPr/>
    <w:sdtContent>
      <w:p w:rsidR="007D47A6" w:rsidRDefault="007D47A6" w:rsidP="00A02634">
        <w:pPr>
          <w:pStyle w:val="a3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634">
          <w:rPr>
            <w:noProof/>
          </w:rPr>
          <w:t>452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93B"/>
    <w:rsid w:val="001C13AD"/>
    <w:rsid w:val="002B68CB"/>
    <w:rsid w:val="003E3432"/>
    <w:rsid w:val="007D47A6"/>
    <w:rsid w:val="00952740"/>
    <w:rsid w:val="00A02634"/>
    <w:rsid w:val="00BB593B"/>
    <w:rsid w:val="00C7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C9FD39-3AB3-454E-AB0C-47FA9F0C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7A6"/>
  </w:style>
  <w:style w:type="paragraph" w:styleId="a5">
    <w:name w:val="footer"/>
    <w:basedOn w:val="a"/>
    <w:link w:val="a6"/>
    <w:uiPriority w:val="99"/>
    <w:unhideWhenUsed/>
    <w:rsid w:val="007D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7A6"/>
  </w:style>
  <w:style w:type="paragraph" w:styleId="a7">
    <w:name w:val="Balloon Text"/>
    <w:basedOn w:val="a"/>
    <w:link w:val="a8"/>
    <w:uiPriority w:val="99"/>
    <w:semiHidden/>
    <w:unhideWhenUsed/>
    <w:rsid w:val="007D4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4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cp:lastPrinted>2019-11-12T10:36:00Z</cp:lastPrinted>
  <dcterms:created xsi:type="dcterms:W3CDTF">2018-11-09T08:55:00Z</dcterms:created>
  <dcterms:modified xsi:type="dcterms:W3CDTF">2019-11-12T10:36:00Z</dcterms:modified>
</cp:coreProperties>
</file>